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69" w:rsidRPr="00890E69" w:rsidRDefault="00560E11" w:rsidP="00890E69">
      <w:pPr>
        <w:pStyle w:val="berschrift2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Messdaten    6CZ5</w:t>
      </w:r>
      <w:r w:rsidR="007C47DF">
        <w:rPr>
          <w:rFonts w:asciiTheme="minorHAnsi" w:hAnsiTheme="minorHAnsi"/>
          <w:sz w:val="32"/>
          <w:szCs w:val="32"/>
        </w:rPr>
        <w:t xml:space="preserve">                 </w:t>
      </w:r>
      <w:r w:rsidR="007C47DF">
        <w:rPr>
          <w:rFonts w:asciiTheme="minorHAnsi" w:hAnsiTheme="minorHAnsi"/>
          <w:sz w:val="32"/>
          <w:szCs w:val="32"/>
        </w:rPr>
        <w:tab/>
        <w:t>#1</w:t>
      </w:r>
      <w:r>
        <w:rPr>
          <w:rFonts w:asciiTheme="minorHAnsi" w:hAnsiTheme="minorHAnsi"/>
          <w:sz w:val="32"/>
          <w:szCs w:val="32"/>
        </w:rPr>
        <w:t>1</w:t>
      </w:r>
      <w:r w:rsidR="007C47DF">
        <w:rPr>
          <w:rFonts w:asciiTheme="minorHAnsi" w:hAnsiTheme="minorHAnsi"/>
          <w:sz w:val="32"/>
          <w:szCs w:val="32"/>
        </w:rPr>
        <w:t>0</w:t>
      </w:r>
      <w:r w:rsidR="00C5082E">
        <w:rPr>
          <w:rFonts w:asciiTheme="minorHAnsi" w:hAnsiTheme="minorHAnsi"/>
          <w:sz w:val="32"/>
          <w:szCs w:val="32"/>
        </w:rPr>
        <w:t>1</w:t>
      </w:r>
    </w:p>
    <w:p w:rsidR="00890E69" w:rsidRDefault="00890E69">
      <w:r>
        <w:t xml:space="preserve">Messdaten können auf      </w:t>
      </w:r>
      <w:hyperlink r:id="rId5" w:history="1">
        <w:r w:rsidRPr="00FC1406">
          <w:rPr>
            <w:rStyle w:val="Hyperlink"/>
          </w:rPr>
          <w:t>http://dbl.musicweb.ch/tubedata</w:t>
        </w:r>
      </w:hyperlink>
      <w:r>
        <w:tab/>
        <w:t>heruntergeladen  werden.</w:t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5320" cy="3795374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a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320" cy="3795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7475" cy="379678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g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7475" cy="379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Default="00890E69">
      <w:r>
        <w:rPr>
          <w:noProof/>
          <w:lang w:eastAsia="de-CH"/>
        </w:rPr>
        <w:lastRenderedPageBreak/>
        <w:drawing>
          <wp:inline distT="0" distB="0" distL="0" distR="0">
            <wp:extent cx="5985195" cy="3906242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h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5195" cy="3906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0E11" w:rsidRDefault="00560E11"/>
    <w:p w:rsidR="00560E11" w:rsidRPr="00890E69" w:rsidRDefault="00560E11">
      <w:bookmarkStart w:id="0" w:name="_GoBack"/>
      <w:r>
        <w:rPr>
          <w:noProof/>
          <w:lang w:eastAsia="de-CH"/>
        </w:rPr>
        <w:drawing>
          <wp:inline distT="0" distB="0" distL="0" distR="0">
            <wp:extent cx="6095757" cy="3978400"/>
            <wp:effectExtent l="0" t="0" r="635" b="317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CZ5 #1100 T-GA-H.b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5757" cy="397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60E11" w:rsidRPr="00890E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69"/>
    <w:rsid w:val="00546E49"/>
    <w:rsid w:val="00560E11"/>
    <w:rsid w:val="007C47DF"/>
    <w:rsid w:val="008737A2"/>
    <w:rsid w:val="00890E69"/>
    <w:rsid w:val="00C5082E"/>
    <w:rsid w:val="00C9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dbl.musicweb.ch/tubedat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2014-01-24T21:48:00Z</dcterms:created>
  <dcterms:modified xsi:type="dcterms:W3CDTF">2014-01-24T21:48:00Z</dcterms:modified>
</cp:coreProperties>
</file>